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9FF0E" w14:textId="174C043A" w:rsidR="00734062" w:rsidRDefault="00734062" w:rsidP="00734062">
      <w:pPr>
        <w:pStyle w:val="NormaleWeb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444444"/>
          <w:sz w:val="36"/>
          <w:szCs w:val="36"/>
        </w:rPr>
      </w:pPr>
      <w:r>
        <w:rPr>
          <w:b/>
          <w:bCs/>
          <w:color w:val="444444"/>
          <w:sz w:val="36"/>
          <w:szCs w:val="36"/>
        </w:rPr>
        <w:t>Giornata del Seminario 2020</w:t>
      </w:r>
    </w:p>
    <w:p w14:paraId="04E44F58" w14:textId="77777777" w:rsidR="00734062" w:rsidRDefault="00734062" w:rsidP="00734062">
      <w:pPr>
        <w:pStyle w:val="NormaleWeb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444444"/>
          <w:sz w:val="36"/>
          <w:szCs w:val="36"/>
        </w:rPr>
      </w:pPr>
    </w:p>
    <w:p w14:paraId="03218802" w14:textId="5A4AF11F" w:rsidR="00734062" w:rsidRDefault="00734062" w:rsidP="00734062">
      <w:pPr>
        <w:pStyle w:val="NormaleWeb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444444"/>
          <w:sz w:val="44"/>
          <w:szCs w:val="44"/>
        </w:rPr>
      </w:pPr>
      <w:r w:rsidRPr="00734062">
        <w:rPr>
          <w:b/>
          <w:bCs/>
          <w:color w:val="444444"/>
          <w:sz w:val="44"/>
          <w:szCs w:val="44"/>
        </w:rPr>
        <w:t>CHIAMATI E MANDATI PER SERVIRE</w:t>
      </w:r>
    </w:p>
    <w:p w14:paraId="08111A1E" w14:textId="77777777" w:rsidR="00734062" w:rsidRPr="003C61D5" w:rsidRDefault="00734062" w:rsidP="00734062">
      <w:pPr>
        <w:pStyle w:val="NormaleWeb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444444"/>
        </w:rPr>
      </w:pPr>
    </w:p>
    <w:p w14:paraId="57FB98D7" w14:textId="0E47C4CF" w:rsidR="00734062" w:rsidRDefault="00734062" w:rsidP="00734062">
      <w:pPr>
        <w:pStyle w:val="NormaleWeb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444444"/>
          <w:sz w:val="36"/>
          <w:szCs w:val="36"/>
        </w:rPr>
      </w:pPr>
      <w:r>
        <w:rPr>
          <w:b/>
          <w:bCs/>
          <w:color w:val="444444"/>
          <w:sz w:val="36"/>
          <w:szCs w:val="36"/>
        </w:rPr>
        <w:t>Preghiera per le Vocazioni</w:t>
      </w:r>
    </w:p>
    <w:p w14:paraId="67679C2B" w14:textId="0CDF0D45" w:rsidR="00734062" w:rsidRPr="004B0A67" w:rsidRDefault="00734062" w:rsidP="004B0A67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444444"/>
          <w:sz w:val="22"/>
          <w:szCs w:val="22"/>
        </w:rPr>
      </w:pPr>
    </w:p>
    <w:p w14:paraId="34EAEF01" w14:textId="1E7D8834" w:rsidR="00DA4D51" w:rsidRDefault="00734062" w:rsidP="00DA4D51">
      <w:pPr>
        <w:pStyle w:val="NormaleWeb"/>
        <w:shd w:val="clear" w:color="auto" w:fill="FFFFFF"/>
        <w:spacing w:before="0" w:beforeAutospacing="0" w:after="0" w:afterAutospacing="0"/>
        <w:ind w:firstLine="567"/>
        <w:jc w:val="center"/>
        <w:rPr>
          <w:smallCaps/>
          <w:color w:val="444444"/>
          <w:sz w:val="22"/>
          <w:szCs w:val="22"/>
        </w:rPr>
      </w:pPr>
      <w:r w:rsidRPr="00DA4D51">
        <w:rPr>
          <w:smallCaps/>
          <w:color w:val="444444"/>
          <w:sz w:val="22"/>
          <w:szCs w:val="22"/>
        </w:rPr>
        <w:t xml:space="preserve">Viene offerto uno schema di </w:t>
      </w:r>
      <w:r w:rsidR="00DA4D51">
        <w:rPr>
          <w:smallCaps/>
          <w:color w:val="444444"/>
          <w:sz w:val="22"/>
          <w:szCs w:val="22"/>
        </w:rPr>
        <w:t>preghiera</w:t>
      </w:r>
      <w:r w:rsidRPr="00DA4D51">
        <w:rPr>
          <w:smallCaps/>
          <w:color w:val="444444"/>
          <w:sz w:val="22"/>
          <w:szCs w:val="22"/>
        </w:rPr>
        <w:t xml:space="preserve"> molto semplice.</w:t>
      </w:r>
    </w:p>
    <w:p w14:paraId="640CB5E7" w14:textId="4556FB13" w:rsidR="00734062" w:rsidRPr="00DA4D51" w:rsidRDefault="00734062" w:rsidP="00DA4D51">
      <w:pPr>
        <w:pStyle w:val="NormaleWeb"/>
        <w:shd w:val="clear" w:color="auto" w:fill="FFFFFF"/>
        <w:spacing w:before="0" w:beforeAutospacing="0" w:after="0" w:afterAutospacing="0"/>
        <w:ind w:firstLine="567"/>
        <w:jc w:val="center"/>
        <w:rPr>
          <w:smallCaps/>
          <w:color w:val="444444"/>
          <w:sz w:val="22"/>
          <w:szCs w:val="22"/>
        </w:rPr>
      </w:pPr>
      <w:r w:rsidRPr="00DA4D51">
        <w:rPr>
          <w:smallCaps/>
          <w:color w:val="444444"/>
          <w:sz w:val="22"/>
          <w:szCs w:val="22"/>
        </w:rPr>
        <w:t>Considerata la precarietà</w:t>
      </w:r>
      <w:r w:rsidR="004B0A67" w:rsidRPr="00DA4D51">
        <w:rPr>
          <w:smallCaps/>
          <w:color w:val="444444"/>
          <w:sz w:val="22"/>
          <w:szCs w:val="22"/>
        </w:rPr>
        <w:t xml:space="preserve"> legata all’emergenza Covid, si può suggerire di utilizzarlo come schema di preghiera da fare in famiglia.</w:t>
      </w:r>
    </w:p>
    <w:p w14:paraId="22713C1D" w14:textId="77777777" w:rsidR="0073403E" w:rsidRPr="0073403E" w:rsidRDefault="0073403E" w:rsidP="0073403E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</w:rPr>
      </w:pPr>
    </w:p>
    <w:p w14:paraId="73EFD468" w14:textId="5AE9A008" w:rsidR="0073403E" w:rsidRPr="004B0A67" w:rsidRDefault="004B0A67" w:rsidP="0073403E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444444"/>
          <w:sz w:val="22"/>
          <w:szCs w:val="22"/>
        </w:rPr>
      </w:pPr>
      <w:r w:rsidRPr="004B0A67">
        <w:rPr>
          <w:i/>
          <w:iCs/>
          <w:color w:val="444444"/>
          <w:sz w:val="22"/>
          <w:szCs w:val="22"/>
        </w:rPr>
        <w:t>In chiesa si espone il Santissimo. In famiglia ci</w:t>
      </w:r>
      <w:r w:rsidR="00DA4D51">
        <w:rPr>
          <w:i/>
          <w:iCs/>
          <w:color w:val="444444"/>
          <w:sz w:val="22"/>
          <w:szCs w:val="22"/>
        </w:rPr>
        <w:t xml:space="preserve"> si</w:t>
      </w:r>
      <w:r w:rsidRPr="004B0A67">
        <w:rPr>
          <w:i/>
          <w:iCs/>
          <w:color w:val="444444"/>
          <w:sz w:val="22"/>
          <w:szCs w:val="22"/>
        </w:rPr>
        <w:t xml:space="preserve"> può raccogliere davanti all’immagine del Crocifisso.</w:t>
      </w:r>
    </w:p>
    <w:p w14:paraId="19E55700" w14:textId="77777777" w:rsidR="004B0A67" w:rsidRPr="0073403E" w:rsidRDefault="004B0A67" w:rsidP="0073403E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</w:rPr>
      </w:pPr>
    </w:p>
    <w:p w14:paraId="661F2A5B" w14:textId="1E2933FD" w:rsidR="00DA4D51" w:rsidRPr="00DA4D51" w:rsidRDefault="00DA4D51" w:rsidP="0073403E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mallCaps/>
          <w:color w:val="444444"/>
          <w:sz w:val="28"/>
          <w:szCs w:val="28"/>
          <w:u w:val="single"/>
        </w:rPr>
      </w:pPr>
      <w:r w:rsidRPr="00DA4D51">
        <w:rPr>
          <w:b/>
          <w:bCs/>
          <w:smallCaps/>
          <w:color w:val="444444"/>
          <w:sz w:val="28"/>
          <w:szCs w:val="28"/>
          <w:u w:val="single"/>
        </w:rPr>
        <w:t>Introduzione:</w:t>
      </w:r>
    </w:p>
    <w:p w14:paraId="69F5209C" w14:textId="77777777" w:rsidR="00DA4D51" w:rsidRDefault="00DA4D51" w:rsidP="0073403E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444444"/>
        </w:rPr>
      </w:pPr>
    </w:p>
    <w:p w14:paraId="47DCE7F5" w14:textId="54A8C75D" w:rsidR="0073403E" w:rsidRDefault="0073403E" w:rsidP="0073403E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</w:rPr>
      </w:pPr>
      <w:r w:rsidRPr="0073403E">
        <w:rPr>
          <w:b/>
          <w:bCs/>
          <w:color w:val="444444"/>
        </w:rPr>
        <w:t>Canto di Esposizione</w:t>
      </w:r>
      <w:r>
        <w:rPr>
          <w:b/>
          <w:bCs/>
          <w:color w:val="444444"/>
        </w:rPr>
        <w:t xml:space="preserve">: Davanti al Re </w:t>
      </w:r>
      <w:r w:rsidRPr="0073403E">
        <w:rPr>
          <w:color w:val="444444"/>
        </w:rPr>
        <w:t>(</w:t>
      </w:r>
      <w:r>
        <w:rPr>
          <w:color w:val="444444"/>
        </w:rPr>
        <w:t>o altro canto adatto)</w:t>
      </w:r>
    </w:p>
    <w:p w14:paraId="45613EAB" w14:textId="77777777" w:rsidR="0073403E" w:rsidRDefault="0073403E" w:rsidP="0073403E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</w:rPr>
      </w:pPr>
    </w:p>
    <w:p w14:paraId="106B45B8" w14:textId="77777777" w:rsidR="0073403E" w:rsidRPr="00F37AE5" w:rsidRDefault="0073403E" w:rsidP="0073403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i/>
          <w:smallCaps/>
        </w:rPr>
      </w:pPr>
      <w:r w:rsidRPr="00F37AE5">
        <w:rPr>
          <w:rFonts w:ascii="Times New Roman" w:eastAsia="Arial" w:hAnsi="Times New Roman" w:cs="Times New Roman"/>
          <w:i/>
        </w:rPr>
        <w:t>Davanti al Re,</w:t>
      </w:r>
    </w:p>
    <w:p w14:paraId="7E5E5E0F" w14:textId="77777777" w:rsidR="0073403E" w:rsidRPr="00F37AE5" w:rsidRDefault="0073403E" w:rsidP="0073403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i/>
          <w:smallCaps/>
        </w:rPr>
      </w:pPr>
      <w:r w:rsidRPr="00F37AE5">
        <w:rPr>
          <w:rFonts w:ascii="Times New Roman" w:eastAsia="Arial" w:hAnsi="Times New Roman" w:cs="Times New Roman"/>
          <w:i/>
        </w:rPr>
        <w:t xml:space="preserve">ci inchiniamo </w:t>
      </w:r>
      <w:proofErr w:type="spellStart"/>
      <w:r w:rsidRPr="00F37AE5">
        <w:rPr>
          <w:rFonts w:ascii="Times New Roman" w:eastAsia="Arial" w:hAnsi="Times New Roman" w:cs="Times New Roman"/>
          <w:i/>
        </w:rPr>
        <w:t>insiem</w:t>
      </w:r>
      <w:proofErr w:type="spellEnd"/>
    </w:p>
    <w:p w14:paraId="054B6AD3" w14:textId="77777777" w:rsidR="0073403E" w:rsidRPr="00F37AE5" w:rsidRDefault="0073403E" w:rsidP="0073403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i/>
          <w:smallCaps/>
        </w:rPr>
      </w:pPr>
      <w:r w:rsidRPr="00F37AE5">
        <w:rPr>
          <w:rFonts w:ascii="Times New Roman" w:eastAsia="Arial" w:hAnsi="Times New Roman" w:cs="Times New Roman"/>
          <w:i/>
        </w:rPr>
        <w:t>per adorarlo</w:t>
      </w:r>
    </w:p>
    <w:p w14:paraId="394DE06B" w14:textId="77777777" w:rsidR="0073403E" w:rsidRPr="00F37AE5" w:rsidRDefault="0073403E" w:rsidP="0073403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i/>
          <w:smallCaps/>
        </w:rPr>
      </w:pPr>
      <w:r w:rsidRPr="00F37AE5">
        <w:rPr>
          <w:rFonts w:ascii="Times New Roman" w:eastAsia="Arial" w:hAnsi="Times New Roman" w:cs="Times New Roman"/>
          <w:i/>
        </w:rPr>
        <w:t>con tutto il cuor.</w:t>
      </w:r>
    </w:p>
    <w:p w14:paraId="7BA73273" w14:textId="77777777" w:rsidR="0073403E" w:rsidRPr="00F37AE5" w:rsidRDefault="0073403E" w:rsidP="0073403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i/>
          <w:smallCaps/>
        </w:rPr>
      </w:pPr>
    </w:p>
    <w:p w14:paraId="58474DDA" w14:textId="77777777" w:rsidR="0073403E" w:rsidRPr="00F37AE5" w:rsidRDefault="0073403E" w:rsidP="0073403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i/>
          <w:smallCaps/>
        </w:rPr>
      </w:pPr>
      <w:r w:rsidRPr="00F37AE5">
        <w:rPr>
          <w:rFonts w:ascii="Times New Roman" w:eastAsia="Arial" w:hAnsi="Times New Roman" w:cs="Times New Roman"/>
          <w:i/>
        </w:rPr>
        <w:t>Verso di Lui</w:t>
      </w:r>
    </w:p>
    <w:p w14:paraId="42828993" w14:textId="77777777" w:rsidR="0073403E" w:rsidRPr="00F37AE5" w:rsidRDefault="0073403E" w:rsidP="0073403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i/>
          <w:smallCaps/>
        </w:rPr>
      </w:pPr>
      <w:proofErr w:type="gramStart"/>
      <w:r w:rsidRPr="00F37AE5">
        <w:rPr>
          <w:rFonts w:ascii="Times New Roman" w:eastAsia="Arial" w:hAnsi="Times New Roman" w:cs="Times New Roman"/>
          <w:i/>
        </w:rPr>
        <w:t xml:space="preserve">eleviamo  </w:t>
      </w:r>
      <w:proofErr w:type="spellStart"/>
      <w:r w:rsidRPr="00F37AE5">
        <w:rPr>
          <w:rFonts w:ascii="Times New Roman" w:eastAsia="Arial" w:hAnsi="Times New Roman" w:cs="Times New Roman"/>
          <w:i/>
        </w:rPr>
        <w:t>insiem</w:t>
      </w:r>
      <w:proofErr w:type="spellEnd"/>
      <w:proofErr w:type="gramEnd"/>
    </w:p>
    <w:p w14:paraId="24E49D07" w14:textId="77777777" w:rsidR="0073403E" w:rsidRPr="00F37AE5" w:rsidRDefault="0073403E" w:rsidP="0073403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i/>
          <w:smallCaps/>
        </w:rPr>
      </w:pPr>
      <w:r w:rsidRPr="00F37AE5">
        <w:rPr>
          <w:rFonts w:ascii="Times New Roman" w:eastAsia="Arial" w:hAnsi="Times New Roman" w:cs="Times New Roman"/>
          <w:i/>
        </w:rPr>
        <w:t>canti di gloria</w:t>
      </w:r>
    </w:p>
    <w:p w14:paraId="78CDF635" w14:textId="5E83F900" w:rsidR="0073403E" w:rsidRPr="0073403E" w:rsidRDefault="0073403E" w:rsidP="0073403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i/>
        </w:rPr>
      </w:pPr>
      <w:r w:rsidRPr="00F37AE5">
        <w:rPr>
          <w:rFonts w:ascii="Times New Roman" w:eastAsia="Arial" w:hAnsi="Times New Roman" w:cs="Times New Roman"/>
          <w:i/>
        </w:rPr>
        <w:t>al nostro Re dei Re.</w:t>
      </w:r>
    </w:p>
    <w:p w14:paraId="4A492283" w14:textId="77777777" w:rsidR="0073403E" w:rsidRPr="0073403E" w:rsidRDefault="0073403E" w:rsidP="0073403E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</w:rPr>
      </w:pPr>
    </w:p>
    <w:p w14:paraId="4CD92EF0" w14:textId="3BEB72ED" w:rsidR="0073403E" w:rsidRPr="00DA4D51" w:rsidRDefault="0073403E" w:rsidP="0073403E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444444"/>
          <w:sz w:val="22"/>
          <w:szCs w:val="22"/>
        </w:rPr>
      </w:pPr>
      <w:r w:rsidRPr="00DA4D51">
        <w:rPr>
          <w:i/>
          <w:iCs/>
          <w:color w:val="444444"/>
          <w:sz w:val="22"/>
          <w:szCs w:val="22"/>
        </w:rPr>
        <w:t xml:space="preserve">Dopo un congruo tempo di adorazione silenziosa chi presiede prega con queste parole o altre simili: </w:t>
      </w:r>
    </w:p>
    <w:p w14:paraId="6372E231" w14:textId="77777777" w:rsidR="0073403E" w:rsidRPr="0073403E" w:rsidRDefault="0073403E" w:rsidP="0073403E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444444"/>
        </w:rPr>
      </w:pPr>
    </w:p>
    <w:p w14:paraId="650CBCC7" w14:textId="2027EAEB" w:rsidR="004B0A67" w:rsidRDefault="0073403E" w:rsidP="007220A9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</w:rPr>
      </w:pPr>
      <w:r w:rsidRPr="0073403E">
        <w:rPr>
          <w:color w:val="444444"/>
        </w:rPr>
        <w:t xml:space="preserve">Ora più che mai ci presentiamo davanti a </w:t>
      </w:r>
      <w:r w:rsidR="00DA4D51">
        <w:rPr>
          <w:color w:val="444444"/>
        </w:rPr>
        <w:t>te, o Signore,</w:t>
      </w:r>
      <w:r w:rsidRPr="0073403E">
        <w:rPr>
          <w:color w:val="444444"/>
        </w:rPr>
        <w:t xml:space="preserve"> consapevoli della nostra fragilità ma fiduciosi nella Tua infinita e misericordiosa provvidenza. </w:t>
      </w:r>
    </w:p>
    <w:p w14:paraId="41F0DEDC" w14:textId="7ED13D22" w:rsidR="0073403E" w:rsidRPr="0073403E" w:rsidRDefault="00DA4D51" w:rsidP="007220A9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</w:rPr>
      </w:pPr>
      <w:r>
        <w:rPr>
          <w:color w:val="444444"/>
        </w:rPr>
        <w:t>V</w:t>
      </w:r>
      <w:r w:rsidR="007220A9">
        <w:rPr>
          <w:color w:val="444444"/>
        </w:rPr>
        <w:t xml:space="preserve">ogliamo pregarti </w:t>
      </w:r>
      <w:r w:rsidR="0073403E" w:rsidRPr="0073403E">
        <w:rPr>
          <w:color w:val="444444"/>
        </w:rPr>
        <w:t>per le Vocazioni</w:t>
      </w:r>
      <w:r w:rsidR="0073403E">
        <w:rPr>
          <w:color w:val="444444"/>
        </w:rPr>
        <w:t xml:space="preserve">. </w:t>
      </w:r>
      <w:r w:rsidR="0073403E" w:rsidRPr="0073403E">
        <w:rPr>
          <w:color w:val="444444"/>
        </w:rPr>
        <w:t xml:space="preserve"> </w:t>
      </w:r>
      <w:r w:rsidR="0073403E">
        <w:rPr>
          <w:color w:val="444444"/>
        </w:rPr>
        <w:t>I</w:t>
      </w:r>
      <w:r w:rsidR="0073403E" w:rsidRPr="0073403E">
        <w:rPr>
          <w:color w:val="444444"/>
        </w:rPr>
        <w:t>l nostro pensiero va anche all’umanità intera che</w:t>
      </w:r>
      <w:r w:rsidR="0073403E">
        <w:rPr>
          <w:color w:val="444444"/>
        </w:rPr>
        <w:t xml:space="preserve"> soffre per la pandemia di Covid e le sue conseguenze.</w:t>
      </w:r>
    </w:p>
    <w:p w14:paraId="7B33CAA2" w14:textId="58704D0C" w:rsidR="0073403E" w:rsidRDefault="0073403E" w:rsidP="0073403E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</w:rPr>
      </w:pPr>
      <w:r w:rsidRPr="0073403E">
        <w:rPr>
          <w:color w:val="444444"/>
        </w:rPr>
        <w:t>S</w:t>
      </w:r>
      <w:r w:rsidR="007220A9">
        <w:rPr>
          <w:color w:val="444444"/>
        </w:rPr>
        <w:t>ignore, s</w:t>
      </w:r>
      <w:r w:rsidRPr="0073403E">
        <w:rPr>
          <w:color w:val="444444"/>
        </w:rPr>
        <w:t>ei tu che chiami tutti gli uomini a realizzare una vera comunione con te, e inviti ognuno a svolgere una funzione particolare, per attuare il tuo disegno d’amore. Sono molte le vocazioni e i ministeri, con cui lo Spirito Santo rende viva e vitale la Chiesa; sono svariate le strade che si aprono ricche di speranze e di vita davanti ai nostri giovani. Tu li hai creati liberi e la tua chiamata nulla toglie alla loro libertà. Non permettere che persone, idee o avvenimenti riescano a bloccare le loro scelte e le decisioni vocazionali.</w:t>
      </w:r>
    </w:p>
    <w:p w14:paraId="710193A6" w14:textId="34B3095E" w:rsidR="00734062" w:rsidRDefault="0073403E" w:rsidP="00734062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</w:rPr>
      </w:pPr>
      <w:r>
        <w:rPr>
          <w:color w:val="444444"/>
        </w:rPr>
        <w:t>In particolare vogliamo pregarti per le vocazioni al sacerdozio e per il nostro Seminario diocesano: donaci pastori secondo il tuo cuore</w:t>
      </w:r>
      <w:r w:rsidR="007220A9">
        <w:rPr>
          <w:color w:val="444444"/>
        </w:rPr>
        <w:t>, pronti a farsi servi per amore.</w:t>
      </w:r>
    </w:p>
    <w:p w14:paraId="537B2447" w14:textId="362B9C6C" w:rsidR="004B0A67" w:rsidRDefault="004B0A67" w:rsidP="00734062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</w:rPr>
      </w:pPr>
    </w:p>
    <w:p w14:paraId="421CB2E7" w14:textId="1D9AB36F" w:rsidR="004B0A67" w:rsidRDefault="004B0A67" w:rsidP="00734062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</w:rPr>
      </w:pPr>
      <w:r>
        <w:rPr>
          <w:color w:val="444444"/>
        </w:rPr>
        <w:t>Il tuo Spirito apra il nostro orecchio all’ascolto della tua Parola.</w:t>
      </w:r>
    </w:p>
    <w:p w14:paraId="52E25C59" w14:textId="50FDB6EB" w:rsidR="004B0A67" w:rsidRDefault="004B0A67" w:rsidP="00734062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</w:rPr>
      </w:pPr>
    </w:p>
    <w:p w14:paraId="305F477D" w14:textId="4B23FBBD" w:rsidR="004B0A67" w:rsidRPr="00DA4D51" w:rsidRDefault="004B0A67" w:rsidP="00734062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mallCaps/>
          <w:color w:val="444444"/>
          <w:sz w:val="28"/>
          <w:szCs w:val="28"/>
          <w:u w:val="single"/>
        </w:rPr>
      </w:pPr>
      <w:r w:rsidRPr="00DA4D51">
        <w:rPr>
          <w:b/>
          <w:bCs/>
          <w:smallCaps/>
          <w:color w:val="444444"/>
          <w:sz w:val="28"/>
          <w:szCs w:val="28"/>
          <w:u w:val="single"/>
        </w:rPr>
        <w:t>Invocazione allo Spirito:</w:t>
      </w:r>
    </w:p>
    <w:p w14:paraId="2686A5B9" w14:textId="32A80905" w:rsidR="004B0A67" w:rsidRDefault="004B0A67" w:rsidP="00734062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</w:rPr>
      </w:pPr>
    </w:p>
    <w:p w14:paraId="5A06E115" w14:textId="77777777" w:rsidR="004B0A67" w:rsidRDefault="004B0A67" w:rsidP="00734062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73737"/>
        </w:rPr>
      </w:pPr>
      <w:r w:rsidRPr="004B0A67">
        <w:rPr>
          <w:i/>
          <w:iCs/>
          <w:color w:val="373737"/>
          <w:shd w:val="clear" w:color="auto" w:fill="FFFFFF"/>
        </w:rPr>
        <w:t>Vieni, o Spirito creatore,</w:t>
      </w:r>
    </w:p>
    <w:p w14:paraId="568D6989" w14:textId="77777777" w:rsidR="004B0A67" w:rsidRDefault="004B0A67" w:rsidP="00734062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73737"/>
        </w:rPr>
      </w:pPr>
      <w:r w:rsidRPr="004B0A67">
        <w:rPr>
          <w:i/>
          <w:iCs/>
          <w:color w:val="373737"/>
          <w:shd w:val="clear" w:color="auto" w:fill="FFFFFF"/>
        </w:rPr>
        <w:t>visita le nostre menti,</w:t>
      </w:r>
    </w:p>
    <w:p w14:paraId="0CA26264" w14:textId="77777777" w:rsidR="004B0A67" w:rsidRDefault="004B0A67" w:rsidP="00734062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73737"/>
        </w:rPr>
      </w:pPr>
      <w:r w:rsidRPr="004B0A67">
        <w:rPr>
          <w:i/>
          <w:iCs/>
          <w:color w:val="373737"/>
          <w:shd w:val="clear" w:color="auto" w:fill="FFFFFF"/>
        </w:rPr>
        <w:t>riempi della tua grazia</w:t>
      </w:r>
    </w:p>
    <w:p w14:paraId="16B66661" w14:textId="77777777" w:rsidR="004B0A67" w:rsidRDefault="004B0A67" w:rsidP="00734062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73737"/>
        </w:rPr>
      </w:pPr>
      <w:r w:rsidRPr="004B0A67">
        <w:rPr>
          <w:i/>
          <w:iCs/>
          <w:color w:val="373737"/>
          <w:shd w:val="clear" w:color="auto" w:fill="FFFFFF"/>
        </w:rPr>
        <w:t>i cuori che hai creato.</w:t>
      </w:r>
    </w:p>
    <w:p w14:paraId="1753C1D6" w14:textId="77777777" w:rsidR="004B0A67" w:rsidRDefault="004B0A67" w:rsidP="00734062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73737"/>
        </w:rPr>
      </w:pPr>
    </w:p>
    <w:p w14:paraId="373E6932" w14:textId="77777777" w:rsidR="004B0A67" w:rsidRDefault="004B0A67" w:rsidP="00734062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73737"/>
        </w:rPr>
      </w:pPr>
      <w:r w:rsidRPr="004B0A67">
        <w:rPr>
          <w:i/>
          <w:iCs/>
          <w:color w:val="373737"/>
          <w:shd w:val="clear" w:color="auto" w:fill="FFFFFF"/>
        </w:rPr>
        <w:lastRenderedPageBreak/>
        <w:t>O dolce consolatore,</w:t>
      </w:r>
    </w:p>
    <w:p w14:paraId="013A3EC3" w14:textId="77777777" w:rsidR="004B0A67" w:rsidRDefault="004B0A67" w:rsidP="00734062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73737"/>
        </w:rPr>
      </w:pPr>
      <w:r w:rsidRPr="004B0A67">
        <w:rPr>
          <w:i/>
          <w:iCs/>
          <w:color w:val="373737"/>
          <w:shd w:val="clear" w:color="auto" w:fill="FFFFFF"/>
        </w:rPr>
        <w:t>dono del Padre altissimo,</w:t>
      </w:r>
    </w:p>
    <w:p w14:paraId="780B4D64" w14:textId="77777777" w:rsidR="004B0A67" w:rsidRDefault="004B0A67" w:rsidP="00734062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73737"/>
        </w:rPr>
      </w:pPr>
      <w:r w:rsidRPr="004B0A67">
        <w:rPr>
          <w:i/>
          <w:iCs/>
          <w:color w:val="373737"/>
          <w:shd w:val="clear" w:color="auto" w:fill="FFFFFF"/>
        </w:rPr>
        <w:t>acqua viva, fuoco, amore,</w:t>
      </w:r>
    </w:p>
    <w:p w14:paraId="57050515" w14:textId="77777777" w:rsidR="004B0A67" w:rsidRDefault="004B0A67" w:rsidP="00734062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73737"/>
        </w:rPr>
      </w:pPr>
      <w:r w:rsidRPr="004B0A67">
        <w:rPr>
          <w:i/>
          <w:iCs/>
          <w:color w:val="373737"/>
          <w:shd w:val="clear" w:color="auto" w:fill="FFFFFF"/>
        </w:rPr>
        <w:t>santo crisma dell'anima.</w:t>
      </w:r>
    </w:p>
    <w:p w14:paraId="1444A7EE" w14:textId="77777777" w:rsidR="004B0A67" w:rsidRDefault="004B0A67" w:rsidP="00734062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73737"/>
        </w:rPr>
      </w:pPr>
    </w:p>
    <w:p w14:paraId="6C700270" w14:textId="77777777" w:rsidR="004B0A67" w:rsidRDefault="004B0A67" w:rsidP="00734062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73737"/>
        </w:rPr>
      </w:pPr>
      <w:r w:rsidRPr="004B0A67">
        <w:rPr>
          <w:i/>
          <w:iCs/>
          <w:color w:val="373737"/>
          <w:shd w:val="clear" w:color="auto" w:fill="FFFFFF"/>
        </w:rPr>
        <w:t>Dito della mano di Dio,</w:t>
      </w:r>
    </w:p>
    <w:p w14:paraId="52F70678" w14:textId="77777777" w:rsidR="004B0A67" w:rsidRDefault="004B0A67" w:rsidP="00734062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73737"/>
        </w:rPr>
      </w:pPr>
      <w:r w:rsidRPr="004B0A67">
        <w:rPr>
          <w:i/>
          <w:iCs/>
          <w:color w:val="373737"/>
          <w:shd w:val="clear" w:color="auto" w:fill="FFFFFF"/>
        </w:rPr>
        <w:t>promesso dal Salvatore,</w:t>
      </w:r>
    </w:p>
    <w:p w14:paraId="162FF7DF" w14:textId="77777777" w:rsidR="004B0A67" w:rsidRDefault="004B0A67" w:rsidP="00734062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73737"/>
        </w:rPr>
      </w:pPr>
      <w:r w:rsidRPr="004B0A67">
        <w:rPr>
          <w:i/>
          <w:iCs/>
          <w:color w:val="373737"/>
          <w:shd w:val="clear" w:color="auto" w:fill="FFFFFF"/>
        </w:rPr>
        <w:t>irradia i tuoi sette doni,</w:t>
      </w:r>
    </w:p>
    <w:p w14:paraId="770E9997" w14:textId="77777777" w:rsidR="002279BC" w:rsidRDefault="004B0A67" w:rsidP="00734062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73737"/>
        </w:rPr>
      </w:pPr>
      <w:r w:rsidRPr="004B0A67">
        <w:rPr>
          <w:i/>
          <w:iCs/>
          <w:color w:val="373737"/>
          <w:shd w:val="clear" w:color="auto" w:fill="FFFFFF"/>
        </w:rPr>
        <w:t>suscita in noi la parola.</w:t>
      </w:r>
    </w:p>
    <w:p w14:paraId="2766253D" w14:textId="77777777" w:rsidR="002279BC" w:rsidRDefault="002279BC" w:rsidP="00734062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73737"/>
        </w:rPr>
      </w:pPr>
    </w:p>
    <w:p w14:paraId="31079DD9" w14:textId="77777777" w:rsidR="002279BC" w:rsidRDefault="004B0A67" w:rsidP="00734062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73737"/>
        </w:rPr>
      </w:pPr>
      <w:r w:rsidRPr="004B0A67">
        <w:rPr>
          <w:i/>
          <w:iCs/>
          <w:color w:val="373737"/>
          <w:shd w:val="clear" w:color="auto" w:fill="FFFFFF"/>
        </w:rPr>
        <w:t>Sii luce all'intelletto,</w:t>
      </w:r>
    </w:p>
    <w:p w14:paraId="3FDDBBC9" w14:textId="77777777" w:rsidR="002279BC" w:rsidRDefault="004B0A67" w:rsidP="00734062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73737"/>
        </w:rPr>
      </w:pPr>
      <w:r w:rsidRPr="004B0A67">
        <w:rPr>
          <w:i/>
          <w:iCs/>
          <w:color w:val="373737"/>
          <w:shd w:val="clear" w:color="auto" w:fill="FFFFFF"/>
        </w:rPr>
        <w:t>fiamma ardente nel cuore;</w:t>
      </w:r>
    </w:p>
    <w:p w14:paraId="2BEAA9D5" w14:textId="77777777" w:rsidR="002279BC" w:rsidRDefault="004B0A67" w:rsidP="00734062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73737"/>
        </w:rPr>
      </w:pPr>
      <w:r w:rsidRPr="004B0A67">
        <w:rPr>
          <w:i/>
          <w:iCs/>
          <w:color w:val="373737"/>
          <w:shd w:val="clear" w:color="auto" w:fill="FFFFFF"/>
        </w:rPr>
        <w:t>sana le nostre ferite</w:t>
      </w:r>
    </w:p>
    <w:p w14:paraId="506FF64E" w14:textId="77777777" w:rsidR="002279BC" w:rsidRDefault="004B0A67" w:rsidP="00734062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73737"/>
        </w:rPr>
      </w:pPr>
      <w:r w:rsidRPr="004B0A67">
        <w:rPr>
          <w:i/>
          <w:iCs/>
          <w:color w:val="373737"/>
          <w:shd w:val="clear" w:color="auto" w:fill="FFFFFF"/>
        </w:rPr>
        <w:t>col balsamo del tuo amore.</w:t>
      </w:r>
    </w:p>
    <w:p w14:paraId="7452DD3F" w14:textId="77777777" w:rsidR="002279BC" w:rsidRDefault="002279BC" w:rsidP="00734062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73737"/>
        </w:rPr>
      </w:pPr>
    </w:p>
    <w:p w14:paraId="61BB6594" w14:textId="77777777" w:rsidR="002279BC" w:rsidRDefault="004B0A67" w:rsidP="00734062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73737"/>
        </w:rPr>
      </w:pPr>
      <w:r w:rsidRPr="004B0A67">
        <w:rPr>
          <w:i/>
          <w:iCs/>
          <w:color w:val="373737"/>
          <w:shd w:val="clear" w:color="auto" w:fill="FFFFFF"/>
        </w:rPr>
        <w:t>Difendici dal nemico,</w:t>
      </w:r>
    </w:p>
    <w:p w14:paraId="05C5099C" w14:textId="77777777" w:rsidR="002279BC" w:rsidRDefault="004B0A67" w:rsidP="00734062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73737"/>
        </w:rPr>
      </w:pPr>
      <w:r w:rsidRPr="004B0A67">
        <w:rPr>
          <w:i/>
          <w:iCs/>
          <w:color w:val="373737"/>
          <w:shd w:val="clear" w:color="auto" w:fill="FFFFFF"/>
        </w:rPr>
        <w:t>reca in dono la pace,</w:t>
      </w:r>
    </w:p>
    <w:p w14:paraId="132F67C5" w14:textId="77777777" w:rsidR="002279BC" w:rsidRDefault="004B0A67" w:rsidP="00734062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73737"/>
        </w:rPr>
      </w:pPr>
      <w:r w:rsidRPr="004B0A67">
        <w:rPr>
          <w:i/>
          <w:iCs/>
          <w:color w:val="373737"/>
          <w:shd w:val="clear" w:color="auto" w:fill="FFFFFF"/>
        </w:rPr>
        <w:t>la tua guida invincibile</w:t>
      </w:r>
    </w:p>
    <w:p w14:paraId="171CA90E" w14:textId="77777777" w:rsidR="002279BC" w:rsidRDefault="004B0A67" w:rsidP="00734062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73737"/>
        </w:rPr>
      </w:pPr>
      <w:r w:rsidRPr="004B0A67">
        <w:rPr>
          <w:i/>
          <w:iCs/>
          <w:color w:val="373737"/>
          <w:shd w:val="clear" w:color="auto" w:fill="FFFFFF"/>
        </w:rPr>
        <w:t>ci preservi dal male.</w:t>
      </w:r>
    </w:p>
    <w:p w14:paraId="1992CA74" w14:textId="77777777" w:rsidR="002279BC" w:rsidRDefault="004B0A67" w:rsidP="00734062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73737"/>
        </w:rPr>
      </w:pPr>
      <w:r w:rsidRPr="004B0A67">
        <w:rPr>
          <w:i/>
          <w:iCs/>
          <w:color w:val="373737"/>
          <w:shd w:val="clear" w:color="auto" w:fill="FFFFFF"/>
        </w:rPr>
        <w:t>Luce d'eterna sapienza,</w:t>
      </w:r>
    </w:p>
    <w:p w14:paraId="1F84DA76" w14:textId="77777777" w:rsidR="002279BC" w:rsidRDefault="004B0A67" w:rsidP="00734062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73737"/>
        </w:rPr>
      </w:pPr>
      <w:r w:rsidRPr="004B0A67">
        <w:rPr>
          <w:i/>
          <w:iCs/>
          <w:color w:val="373737"/>
          <w:shd w:val="clear" w:color="auto" w:fill="FFFFFF"/>
        </w:rPr>
        <w:t>svelaci il grande mistero</w:t>
      </w:r>
    </w:p>
    <w:p w14:paraId="05C75794" w14:textId="77777777" w:rsidR="002279BC" w:rsidRDefault="004B0A67" w:rsidP="00734062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73737"/>
        </w:rPr>
      </w:pPr>
      <w:r w:rsidRPr="004B0A67">
        <w:rPr>
          <w:i/>
          <w:iCs/>
          <w:color w:val="373737"/>
          <w:shd w:val="clear" w:color="auto" w:fill="FFFFFF"/>
        </w:rPr>
        <w:t>di Dio Padre e del Figlio</w:t>
      </w:r>
    </w:p>
    <w:p w14:paraId="736EE266" w14:textId="4B778AA1" w:rsidR="004B0A67" w:rsidRDefault="004B0A67" w:rsidP="00734062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73737"/>
          <w:shd w:val="clear" w:color="auto" w:fill="FFFFFF"/>
        </w:rPr>
      </w:pPr>
      <w:r w:rsidRPr="004B0A67">
        <w:rPr>
          <w:i/>
          <w:iCs/>
          <w:color w:val="373737"/>
          <w:shd w:val="clear" w:color="auto" w:fill="FFFFFF"/>
        </w:rPr>
        <w:t>uniti in un solo Amore. Amen.</w:t>
      </w:r>
    </w:p>
    <w:p w14:paraId="440E0F5D" w14:textId="6A704A8F" w:rsidR="002279BC" w:rsidRDefault="002279BC" w:rsidP="00734062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73737"/>
          <w:shd w:val="clear" w:color="auto" w:fill="FFFFFF"/>
        </w:rPr>
      </w:pPr>
    </w:p>
    <w:p w14:paraId="70E93FBD" w14:textId="29B9D4EB" w:rsidR="002279BC" w:rsidRPr="00DA4D51" w:rsidRDefault="002279BC" w:rsidP="00734062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mallCaps/>
          <w:color w:val="444444"/>
          <w:sz w:val="28"/>
          <w:szCs w:val="28"/>
          <w:u w:val="single"/>
        </w:rPr>
      </w:pPr>
      <w:r w:rsidRPr="00DA4D51">
        <w:rPr>
          <w:b/>
          <w:bCs/>
          <w:smallCaps/>
          <w:color w:val="373737"/>
          <w:sz w:val="28"/>
          <w:szCs w:val="28"/>
          <w:u w:val="single"/>
          <w:shd w:val="clear" w:color="auto" w:fill="FFFFFF"/>
        </w:rPr>
        <w:t>In ascolto della Parola</w:t>
      </w:r>
      <w:r w:rsidR="00DA4D51">
        <w:rPr>
          <w:b/>
          <w:bCs/>
          <w:smallCaps/>
          <w:color w:val="373737"/>
          <w:sz w:val="28"/>
          <w:szCs w:val="28"/>
          <w:u w:val="single"/>
          <w:shd w:val="clear" w:color="auto" w:fill="FFFFFF"/>
        </w:rPr>
        <w:t>:</w:t>
      </w:r>
    </w:p>
    <w:p w14:paraId="25315738" w14:textId="77777777" w:rsidR="00734062" w:rsidRDefault="00734062" w:rsidP="00734062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</w:rPr>
      </w:pPr>
    </w:p>
    <w:p w14:paraId="6350EB6F" w14:textId="648A3573" w:rsidR="00770F50" w:rsidRPr="00770F50" w:rsidRDefault="00734062" w:rsidP="00734062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444444"/>
        </w:rPr>
      </w:pPr>
      <w:r w:rsidRPr="00734062">
        <w:rPr>
          <w:b/>
          <w:bCs/>
          <w:color w:val="444444"/>
        </w:rPr>
        <w:t xml:space="preserve">Dalla lettera di San Paolo postolo ai </w:t>
      </w:r>
      <w:r w:rsidR="00770F50" w:rsidRPr="00770F50">
        <w:rPr>
          <w:b/>
          <w:bCs/>
          <w:color w:val="444444"/>
        </w:rPr>
        <w:t>Filippesi</w:t>
      </w:r>
      <w:r w:rsidRPr="00734062">
        <w:rPr>
          <w:b/>
          <w:bCs/>
          <w:color w:val="444444"/>
        </w:rPr>
        <w:t xml:space="preserve"> (2, 1-11)</w:t>
      </w:r>
    </w:p>
    <w:p w14:paraId="330BE98F" w14:textId="77777777" w:rsidR="00734062" w:rsidRDefault="00770F50" w:rsidP="00770F50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</w:rPr>
      </w:pPr>
      <w:r w:rsidRPr="00734062">
        <w:rPr>
          <w:color w:val="444444"/>
        </w:rPr>
        <w:t xml:space="preserve">Se dunque c'è qualche consolazione in Cristo, se c'è qualche conforto, frutto della carità, se c'è qualche comunione di spirito, se ci sono sentimenti di amore e di compassione, rendete piena la mia gioia con un medesimo sentire e con la stessa carità, rimanendo unanimi e concordi. Non fate nulla per rivalità o vanagloria, ma ciascuno di voi, con tutta umiltà, consideri gli altri superiori a </w:t>
      </w:r>
      <w:proofErr w:type="gramStart"/>
      <w:r w:rsidRPr="00734062">
        <w:rPr>
          <w:color w:val="444444"/>
        </w:rPr>
        <w:t>se</w:t>
      </w:r>
      <w:proofErr w:type="gramEnd"/>
      <w:r w:rsidRPr="00734062">
        <w:rPr>
          <w:color w:val="444444"/>
        </w:rPr>
        <w:t xml:space="preserve"> stesso. Ciascuno non cerchi l'interesse proprio, ma anche quello degli altri.</w:t>
      </w:r>
      <w:r w:rsidR="00734062">
        <w:rPr>
          <w:color w:val="444444"/>
        </w:rPr>
        <w:t xml:space="preserve"> </w:t>
      </w:r>
      <w:r w:rsidRPr="00734062">
        <w:rPr>
          <w:color w:val="444444"/>
        </w:rPr>
        <w:t>Abbiate in voi gli stessi sentimenti di Cristo Gesù:</w:t>
      </w:r>
      <w:r w:rsidR="00734062">
        <w:rPr>
          <w:color w:val="444444"/>
        </w:rPr>
        <w:t xml:space="preserve"> </w:t>
      </w:r>
    </w:p>
    <w:p w14:paraId="17CA1170" w14:textId="77777777" w:rsidR="00734062" w:rsidRDefault="00770F50" w:rsidP="00770F50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</w:rPr>
      </w:pPr>
      <w:r w:rsidRPr="00734062">
        <w:rPr>
          <w:color w:val="444444"/>
        </w:rPr>
        <w:t>egli, pur essendo nella condizione di Dio,</w:t>
      </w:r>
    </w:p>
    <w:p w14:paraId="0D27A31A" w14:textId="77777777" w:rsidR="00734062" w:rsidRDefault="00770F50" w:rsidP="00770F50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</w:rPr>
      </w:pPr>
      <w:r w:rsidRPr="00734062">
        <w:rPr>
          <w:color w:val="444444"/>
        </w:rPr>
        <w:t>non ritenne un privilegio</w:t>
      </w:r>
    </w:p>
    <w:p w14:paraId="3A1EE5B5" w14:textId="77777777" w:rsidR="00734062" w:rsidRDefault="00770F50" w:rsidP="00770F50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</w:rPr>
      </w:pPr>
      <w:r w:rsidRPr="00734062">
        <w:rPr>
          <w:color w:val="444444"/>
        </w:rPr>
        <w:t>l'essere come Dio,</w:t>
      </w:r>
    </w:p>
    <w:p w14:paraId="6A853C12" w14:textId="77777777" w:rsidR="00734062" w:rsidRDefault="00770F50" w:rsidP="00770F50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</w:rPr>
      </w:pPr>
      <w:r w:rsidRPr="00734062">
        <w:rPr>
          <w:color w:val="444444"/>
        </w:rPr>
        <w:t xml:space="preserve">ma svuotò </w:t>
      </w:r>
      <w:proofErr w:type="gramStart"/>
      <w:r w:rsidRPr="00734062">
        <w:rPr>
          <w:color w:val="444444"/>
        </w:rPr>
        <w:t>se</w:t>
      </w:r>
      <w:proofErr w:type="gramEnd"/>
      <w:r w:rsidRPr="00734062">
        <w:rPr>
          <w:color w:val="444444"/>
        </w:rPr>
        <w:t xml:space="preserve"> stesso</w:t>
      </w:r>
    </w:p>
    <w:p w14:paraId="58221E4A" w14:textId="77777777" w:rsidR="00734062" w:rsidRDefault="00770F50" w:rsidP="00770F50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</w:rPr>
      </w:pPr>
      <w:r w:rsidRPr="00734062">
        <w:rPr>
          <w:color w:val="444444"/>
        </w:rPr>
        <w:t>assumendo una condizione di servo,</w:t>
      </w:r>
    </w:p>
    <w:p w14:paraId="6E0EA555" w14:textId="77777777" w:rsidR="00734062" w:rsidRDefault="00770F50" w:rsidP="00770F50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</w:rPr>
      </w:pPr>
      <w:r w:rsidRPr="00734062">
        <w:rPr>
          <w:color w:val="444444"/>
        </w:rPr>
        <w:t>diventando simile agli uomini.</w:t>
      </w:r>
    </w:p>
    <w:p w14:paraId="25FFFEB6" w14:textId="77777777" w:rsidR="00734062" w:rsidRDefault="00770F50" w:rsidP="00770F50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</w:rPr>
      </w:pPr>
      <w:r w:rsidRPr="00734062">
        <w:rPr>
          <w:color w:val="444444"/>
        </w:rPr>
        <w:t>Dall'aspetto riconosciuto come uomo,</w:t>
      </w:r>
    </w:p>
    <w:p w14:paraId="27B34A5A" w14:textId="77777777" w:rsidR="00734062" w:rsidRDefault="00770F50" w:rsidP="00770F50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</w:rPr>
      </w:pPr>
      <w:r w:rsidRPr="00734062">
        <w:rPr>
          <w:color w:val="444444"/>
        </w:rPr>
        <w:t xml:space="preserve">umiliò </w:t>
      </w:r>
      <w:proofErr w:type="gramStart"/>
      <w:r w:rsidRPr="00734062">
        <w:rPr>
          <w:color w:val="444444"/>
        </w:rPr>
        <w:t>se</w:t>
      </w:r>
      <w:proofErr w:type="gramEnd"/>
      <w:r w:rsidRPr="00734062">
        <w:rPr>
          <w:color w:val="444444"/>
        </w:rPr>
        <w:t xml:space="preserve"> stess</w:t>
      </w:r>
      <w:r w:rsidR="00734062">
        <w:rPr>
          <w:color w:val="444444"/>
        </w:rPr>
        <w:t>o</w:t>
      </w:r>
    </w:p>
    <w:p w14:paraId="728653FE" w14:textId="77777777" w:rsidR="00734062" w:rsidRDefault="00770F50" w:rsidP="00770F50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</w:rPr>
      </w:pPr>
      <w:r w:rsidRPr="00734062">
        <w:rPr>
          <w:color w:val="444444"/>
        </w:rPr>
        <w:t>facendosi obbediente fino alla mort</w:t>
      </w:r>
      <w:r w:rsidR="00734062">
        <w:rPr>
          <w:color w:val="444444"/>
        </w:rPr>
        <w:t>e</w:t>
      </w:r>
    </w:p>
    <w:p w14:paraId="484A5A2C" w14:textId="77777777" w:rsidR="00734062" w:rsidRDefault="00770F50" w:rsidP="00770F50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</w:rPr>
      </w:pPr>
      <w:r w:rsidRPr="00734062">
        <w:rPr>
          <w:color w:val="444444"/>
        </w:rPr>
        <w:t>e a una morte di croce.</w:t>
      </w:r>
    </w:p>
    <w:p w14:paraId="5F5A1897" w14:textId="77777777" w:rsidR="00734062" w:rsidRDefault="00770F50" w:rsidP="00770F50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</w:rPr>
      </w:pPr>
      <w:r w:rsidRPr="00734062">
        <w:rPr>
          <w:color w:val="444444"/>
        </w:rPr>
        <w:t>Per questo Dio lo esaltò</w:t>
      </w:r>
    </w:p>
    <w:p w14:paraId="1D19DBD5" w14:textId="77777777" w:rsidR="00734062" w:rsidRDefault="00770F50" w:rsidP="00770F50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</w:rPr>
      </w:pPr>
      <w:r w:rsidRPr="00734062">
        <w:rPr>
          <w:color w:val="444444"/>
        </w:rPr>
        <w:t>e gli donò il nome</w:t>
      </w:r>
    </w:p>
    <w:p w14:paraId="236DD55F" w14:textId="77777777" w:rsidR="00734062" w:rsidRDefault="00770F50" w:rsidP="00770F50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</w:rPr>
      </w:pPr>
      <w:r w:rsidRPr="00734062">
        <w:rPr>
          <w:color w:val="444444"/>
        </w:rPr>
        <w:t>che è al di sopra di ogni nome,</w:t>
      </w:r>
    </w:p>
    <w:p w14:paraId="46D7E571" w14:textId="77777777" w:rsidR="00734062" w:rsidRDefault="00770F50" w:rsidP="00770F50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</w:rPr>
      </w:pPr>
      <w:r w:rsidRPr="00734062">
        <w:rPr>
          <w:color w:val="444444"/>
        </w:rPr>
        <w:t>perché nel nome di Gesù</w:t>
      </w:r>
    </w:p>
    <w:p w14:paraId="61ACB45D" w14:textId="77777777" w:rsidR="00734062" w:rsidRDefault="00770F50" w:rsidP="00770F50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</w:rPr>
      </w:pPr>
      <w:r w:rsidRPr="00734062">
        <w:rPr>
          <w:color w:val="444444"/>
        </w:rPr>
        <w:t>ogni ginocchio si pieghi</w:t>
      </w:r>
    </w:p>
    <w:p w14:paraId="7CE6CB98" w14:textId="77777777" w:rsidR="00734062" w:rsidRDefault="00770F50" w:rsidP="00770F50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</w:rPr>
      </w:pPr>
      <w:r w:rsidRPr="00734062">
        <w:rPr>
          <w:color w:val="444444"/>
        </w:rPr>
        <w:t>nei cieli, sulla terra e sotto terra,</w:t>
      </w:r>
    </w:p>
    <w:p w14:paraId="00E7EE71" w14:textId="77777777" w:rsidR="00734062" w:rsidRDefault="00770F50" w:rsidP="00770F50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</w:rPr>
      </w:pPr>
      <w:r w:rsidRPr="00734062">
        <w:rPr>
          <w:color w:val="444444"/>
        </w:rPr>
        <w:t>e ogni lingua proclami:</w:t>
      </w:r>
    </w:p>
    <w:p w14:paraId="6F04EE1B" w14:textId="77777777" w:rsidR="00734062" w:rsidRDefault="00770F50" w:rsidP="00770F50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</w:rPr>
      </w:pPr>
      <w:r w:rsidRPr="00734062">
        <w:rPr>
          <w:color w:val="444444"/>
        </w:rPr>
        <w:t>"Gesù Cristo è Signore!",</w:t>
      </w:r>
    </w:p>
    <w:p w14:paraId="0869EF4C" w14:textId="5B9E9D49" w:rsidR="00770F50" w:rsidRPr="00734062" w:rsidRDefault="00770F50" w:rsidP="00770F50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</w:rPr>
      </w:pPr>
      <w:r w:rsidRPr="00734062">
        <w:rPr>
          <w:color w:val="444444"/>
        </w:rPr>
        <w:lastRenderedPageBreak/>
        <w:t>a gloria di Dio Padre.</w:t>
      </w:r>
    </w:p>
    <w:p w14:paraId="3862E21B" w14:textId="77777777" w:rsidR="00770F50" w:rsidRDefault="00770F50" w:rsidP="00770F50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</w:rPr>
      </w:pPr>
    </w:p>
    <w:p w14:paraId="279DC262" w14:textId="77777777" w:rsidR="00770F50" w:rsidRPr="0073403E" w:rsidRDefault="00770F50" w:rsidP="0073403E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</w:rPr>
      </w:pPr>
    </w:p>
    <w:p w14:paraId="23BB117F" w14:textId="34C9908A" w:rsidR="00734062" w:rsidRDefault="00D57A39" w:rsidP="0073406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i/>
          <w:iCs/>
          <w:color w:val="1A1A1A"/>
          <w:sz w:val="24"/>
          <w:szCs w:val="24"/>
          <w:bdr w:val="none" w:sz="0" w:space="0" w:color="auto" w:frame="1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t>Salmo Responsoriale (</w:t>
      </w:r>
      <w:r w:rsidR="00734062" w:rsidRPr="00734062">
        <w:rPr>
          <w:rFonts w:ascii="inherit" w:eastAsia="Times New Roman" w:hAnsi="inherit" w:cs="Times New Roman"/>
          <w:b/>
          <w:bCs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t>Sal 130</w:t>
      </w:r>
      <w:r>
        <w:rPr>
          <w:rFonts w:ascii="inherit" w:eastAsia="Times New Roman" w:hAnsi="inherit" w:cs="Times New Roman"/>
          <w:b/>
          <w:bCs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t>)</w:t>
      </w:r>
    </w:p>
    <w:p w14:paraId="1A618652" w14:textId="77777777" w:rsidR="00D57A39" w:rsidRPr="00734062" w:rsidRDefault="00D57A39" w:rsidP="007340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A1A1A"/>
          <w:sz w:val="24"/>
          <w:szCs w:val="24"/>
          <w:lang w:eastAsia="it-IT"/>
        </w:rPr>
      </w:pPr>
    </w:p>
    <w:p w14:paraId="1BBAE914" w14:textId="77777777" w:rsidR="00734062" w:rsidRDefault="00734062" w:rsidP="0073406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i/>
          <w:iCs/>
          <w:color w:val="1A1A1A"/>
          <w:sz w:val="24"/>
          <w:szCs w:val="24"/>
          <w:bdr w:val="none" w:sz="0" w:space="0" w:color="auto" w:frame="1"/>
          <w:lang w:eastAsia="it-IT"/>
        </w:rPr>
      </w:pPr>
      <w:r w:rsidRPr="00734062">
        <w:rPr>
          <w:rFonts w:ascii="inherit" w:eastAsia="Times New Roman" w:hAnsi="inherit" w:cs="Times New Roman"/>
          <w:b/>
          <w:bCs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t>    R.: Custodiscimi presso di te, Signore, nella pace.</w:t>
      </w:r>
    </w:p>
    <w:p w14:paraId="6F576B86" w14:textId="2A17B37D" w:rsidR="00734062" w:rsidRDefault="00734062" w:rsidP="007340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734062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Signore, non si esalta il mio cuore</w:t>
      </w:r>
      <w:r w:rsidRPr="00734062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br/>
        <w:t>né i miei occhi guardano in alto;</w:t>
      </w:r>
      <w:r w:rsidRPr="00734062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br/>
        <w:t>non vado cercando cose grandi</w:t>
      </w:r>
      <w:r w:rsidRPr="00734062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br/>
        <w:t>né meraviglie più alte di me.</w:t>
      </w:r>
    </w:p>
    <w:p w14:paraId="6A4D8458" w14:textId="77777777" w:rsidR="00734062" w:rsidRPr="00734062" w:rsidRDefault="00734062" w:rsidP="0073406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i/>
          <w:iCs/>
          <w:color w:val="1A1A1A"/>
          <w:sz w:val="24"/>
          <w:szCs w:val="24"/>
          <w:bdr w:val="none" w:sz="0" w:space="0" w:color="auto" w:frame="1"/>
          <w:lang w:eastAsia="it-IT"/>
        </w:rPr>
      </w:pPr>
    </w:p>
    <w:p w14:paraId="558F97F2" w14:textId="31F06B76" w:rsidR="00734062" w:rsidRPr="00734062" w:rsidRDefault="00734062" w:rsidP="0073406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734062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Io invece resto quieto e sereno:</w:t>
      </w:r>
      <w:r w:rsidRPr="00734062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br/>
        <w:t>come un bimbo svezzato in braccio a sua madre,</w:t>
      </w:r>
      <w:r w:rsidRPr="00734062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br/>
        <w:t>come un bimbo svezzato è in me l’anima mia.</w:t>
      </w:r>
    </w:p>
    <w:p w14:paraId="6D3B1B13" w14:textId="33BADABF" w:rsidR="007220A9" w:rsidRPr="00D57A39" w:rsidRDefault="00734062" w:rsidP="00D57A3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734062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Israele attenda il Signore,</w:t>
      </w:r>
      <w:r w:rsidRPr="00734062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br/>
        <w:t>da ora e per sempre.</w:t>
      </w:r>
    </w:p>
    <w:p w14:paraId="41203D49" w14:textId="74395161" w:rsidR="007220A9" w:rsidRDefault="00D57A39" w:rsidP="0073403E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444444"/>
        </w:rPr>
      </w:pPr>
      <w:r>
        <w:rPr>
          <w:b/>
          <w:bCs/>
          <w:color w:val="444444"/>
        </w:rPr>
        <w:t>Silenzio di adorazione</w:t>
      </w:r>
    </w:p>
    <w:p w14:paraId="54EF4255" w14:textId="77777777" w:rsidR="00D57A39" w:rsidRPr="0073403E" w:rsidRDefault="00D57A39" w:rsidP="0073403E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</w:rPr>
      </w:pPr>
    </w:p>
    <w:p w14:paraId="7E75DB14" w14:textId="2B864E87" w:rsidR="0073403E" w:rsidRPr="0073403E" w:rsidRDefault="0073403E" w:rsidP="0073403E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</w:rPr>
      </w:pPr>
      <w:r w:rsidRPr="0073403E">
        <w:rPr>
          <w:b/>
          <w:bCs/>
          <w:color w:val="444444"/>
        </w:rPr>
        <w:t>Dal Vangelo secondo Giovanni (</w:t>
      </w:r>
      <w:r w:rsidRPr="0073403E">
        <w:rPr>
          <w:color w:val="444444"/>
        </w:rPr>
        <w:t>Gv1</w:t>
      </w:r>
      <w:r w:rsidR="007220A9">
        <w:rPr>
          <w:color w:val="444444"/>
        </w:rPr>
        <w:t>3</w:t>
      </w:r>
      <w:r w:rsidRPr="0073403E">
        <w:rPr>
          <w:color w:val="444444"/>
        </w:rPr>
        <w:t>,1-1</w:t>
      </w:r>
      <w:r w:rsidR="007220A9">
        <w:rPr>
          <w:color w:val="444444"/>
        </w:rPr>
        <w:t>5</w:t>
      </w:r>
      <w:r w:rsidRPr="0073403E">
        <w:rPr>
          <w:color w:val="444444"/>
        </w:rPr>
        <w:t xml:space="preserve">) </w:t>
      </w:r>
    </w:p>
    <w:p w14:paraId="525208BB" w14:textId="76AFC8DC" w:rsidR="007220A9" w:rsidRPr="007220A9" w:rsidRDefault="007220A9" w:rsidP="0073403E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</w:rPr>
      </w:pPr>
      <w:r w:rsidRPr="007220A9">
        <w:rPr>
          <w:color w:val="444444"/>
        </w:rPr>
        <w:t>Prima della festa di Pasqua, Gesù, sapendo che era venuta la sua ora di passare da questo mondo al Padre, avendo amato i suoi che erano nel mondo, li amò fino alla fine. Durante la cena, quando il diavolo aveva già messo in cuore a Giuda, figlio di Simone Iscariota, di tradirlo, Gesù, sapendo che il Padre gli aveva dato tutto nelle mani e che era venuto da Dio e a Dio ritornava, si alzò da tavola, depose le vesti, prese un asciugamano e se lo cinse attorno alla vita. Poi versò dell'acqua nel catino e cominciò a lavare i piedi dei discepoli e ad asciugarli con l'asciugamano di cui si era cinto. Venne dunque da Simon Pietro e questi gli disse: "Signore, tu lavi i piedi a me?". Rispose Gesù: "Quello che io faccio, tu ora non lo capisci; lo capirai dopo". Gli disse Pietro: "Tu non mi laverai i piedi in eterno!". Gli rispose Gesù: "Se non ti laverò, non avrai parte con me". Gli disse Simon Pietro: "Signore, non solo i miei piedi, ma anche le mani e il capo!". Soggiunse Gesù: "Chi ha fatto il bagno, non ha bisogno di lavarsi se non i piedi ed è tutto puro; e voi siete puri, ma non tutti". 11 Sapeva infatti chi lo tradiva; per questo disse: "Non tutti siete puri".</w:t>
      </w:r>
      <w:r>
        <w:rPr>
          <w:color w:val="444444"/>
        </w:rPr>
        <w:t xml:space="preserve"> </w:t>
      </w:r>
      <w:r w:rsidRPr="007220A9">
        <w:rPr>
          <w:color w:val="444444"/>
        </w:rPr>
        <w:t>Quando ebbe lavato loro i piedi, riprese le sue vesti, sedette di nuovo e disse loro: "Capite quello che ho fatto per voi? Voi mi chiamate il Maestro e il Signore, e dite bene, perché lo sono. Se dunque io, il Signore e il Maestro, ho lavato i piedi a voi, anche voi dovete lavare i piedi gli uni agli altri. Vi ho dato un esempio, infatti, perché anche voi facciate come io ho fatto a voi.</w:t>
      </w:r>
    </w:p>
    <w:p w14:paraId="36A9CEDE" w14:textId="77777777" w:rsidR="007220A9" w:rsidRDefault="007220A9" w:rsidP="0073403E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444444"/>
        </w:rPr>
      </w:pPr>
    </w:p>
    <w:p w14:paraId="693F24B1" w14:textId="77777777" w:rsidR="00DA4D51" w:rsidRDefault="00D57A39" w:rsidP="00DA4D51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444444"/>
          <w:sz w:val="22"/>
          <w:szCs w:val="22"/>
        </w:rPr>
      </w:pPr>
      <w:r w:rsidRPr="00DA4D51">
        <w:rPr>
          <w:i/>
          <w:iCs/>
          <w:color w:val="444444"/>
          <w:sz w:val="22"/>
          <w:szCs w:val="22"/>
        </w:rPr>
        <w:t>Dopo un congruo tempo di adorazione, in chiesa, il sacerdote può fare una breve omelia. In famiglia, si possono condividere le proprie riflessioni sulla Parola ascoltata.</w:t>
      </w:r>
    </w:p>
    <w:p w14:paraId="6FDD1F3C" w14:textId="77777777" w:rsidR="00DA4D51" w:rsidRDefault="00DA4D51" w:rsidP="00DA4D51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444444"/>
          <w:sz w:val="22"/>
          <w:szCs w:val="22"/>
        </w:rPr>
      </w:pPr>
    </w:p>
    <w:p w14:paraId="01CF859E" w14:textId="695FF758" w:rsidR="0073403E" w:rsidRPr="00DA4D51" w:rsidRDefault="0073403E" w:rsidP="00DA4D51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mallCaps/>
          <w:color w:val="373737"/>
          <w:sz w:val="28"/>
          <w:szCs w:val="28"/>
          <w:u w:val="single"/>
          <w:shd w:val="clear" w:color="auto" w:fill="FFFFFF"/>
        </w:rPr>
      </w:pPr>
      <w:r w:rsidRPr="00DA4D51">
        <w:rPr>
          <w:b/>
          <w:bCs/>
          <w:smallCaps/>
          <w:color w:val="373737"/>
          <w:sz w:val="28"/>
          <w:szCs w:val="28"/>
          <w:u w:val="single"/>
          <w:shd w:val="clear" w:color="auto" w:fill="FFFFFF"/>
        </w:rPr>
        <w:t>Preghiera d’interce</w:t>
      </w:r>
      <w:r w:rsidR="00DA4D51">
        <w:rPr>
          <w:b/>
          <w:bCs/>
          <w:smallCaps/>
          <w:color w:val="373737"/>
          <w:sz w:val="28"/>
          <w:szCs w:val="28"/>
          <w:u w:val="single"/>
          <w:shd w:val="clear" w:color="auto" w:fill="FFFFFF"/>
        </w:rPr>
        <w:t>ss</w:t>
      </w:r>
      <w:r w:rsidRPr="00DA4D51">
        <w:rPr>
          <w:b/>
          <w:bCs/>
          <w:smallCaps/>
          <w:color w:val="373737"/>
          <w:sz w:val="28"/>
          <w:szCs w:val="28"/>
          <w:u w:val="single"/>
          <w:shd w:val="clear" w:color="auto" w:fill="FFFFFF"/>
        </w:rPr>
        <w:t>ione per le vocazioni</w:t>
      </w:r>
    </w:p>
    <w:p w14:paraId="3DB91315" w14:textId="77777777" w:rsidR="00DA4D51" w:rsidRPr="0073403E" w:rsidRDefault="00DA4D51" w:rsidP="0073403E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</w:rPr>
      </w:pPr>
    </w:p>
    <w:p w14:paraId="353CCABA" w14:textId="78E12753" w:rsidR="00DA4D51" w:rsidRPr="00DA4D51" w:rsidRDefault="0073403E" w:rsidP="00DA4D51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lang w:val="es-ES"/>
        </w:rPr>
      </w:pPr>
      <w:r w:rsidRPr="003B6712">
        <w:rPr>
          <w:b/>
          <w:bCs/>
          <w:color w:val="000000"/>
        </w:rPr>
        <w:t>Per le nostre famiglie</w:t>
      </w:r>
      <w:r w:rsidR="003B6712">
        <w:rPr>
          <w:color w:val="000000"/>
        </w:rPr>
        <w:t>: dona, Signore,</w:t>
      </w:r>
      <w:r w:rsidRPr="0073403E">
        <w:rPr>
          <w:color w:val="000000"/>
        </w:rPr>
        <w:t xml:space="preserve"> </w:t>
      </w:r>
      <w:r w:rsidR="003B6712">
        <w:rPr>
          <w:color w:val="000000"/>
        </w:rPr>
        <w:t>a</w:t>
      </w:r>
      <w:r w:rsidRPr="0073403E">
        <w:rPr>
          <w:color w:val="000000"/>
        </w:rPr>
        <w:t>i genitori la capacità di essere punti di riferimento certi, guide dolci ed autorevoli nell’educare i figli ai valori cristiani</w:t>
      </w:r>
      <w:r w:rsidR="003B6712">
        <w:rPr>
          <w:color w:val="000000"/>
        </w:rPr>
        <w:t xml:space="preserve"> e</w:t>
      </w:r>
      <w:r w:rsidRPr="0073403E">
        <w:rPr>
          <w:color w:val="000000"/>
        </w:rPr>
        <w:t xml:space="preserve"> ai figli fiducia, docilità e rispetto verso chi li aiuta nel cammino di crescita. </w:t>
      </w:r>
      <w:r w:rsidRPr="0073403E">
        <w:rPr>
          <w:b/>
          <w:bCs/>
          <w:color w:val="000000"/>
        </w:rPr>
        <w:t>Noi ti preghiamo…</w:t>
      </w:r>
    </w:p>
    <w:p w14:paraId="230750CE" w14:textId="3B50B94E" w:rsidR="0073403E" w:rsidRPr="00D57A39" w:rsidRDefault="0073403E" w:rsidP="00D57A39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lang w:val="es-ES"/>
        </w:rPr>
      </w:pPr>
      <w:r w:rsidRPr="003B6712">
        <w:rPr>
          <w:b/>
          <w:bCs/>
          <w:color w:val="444444"/>
        </w:rPr>
        <w:t>Per i sacerdoti</w:t>
      </w:r>
      <w:r w:rsidR="003B6712">
        <w:rPr>
          <w:color w:val="444444"/>
        </w:rPr>
        <w:t xml:space="preserve">: Signore, fa che </w:t>
      </w:r>
      <w:r w:rsidRPr="0073403E">
        <w:rPr>
          <w:color w:val="444444"/>
        </w:rPr>
        <w:t>non si scoraggino di fronte alle prove e alle sfide del nostro tempo, ma come tralci attaccat</w:t>
      </w:r>
      <w:r w:rsidR="00DA4D51">
        <w:rPr>
          <w:color w:val="444444"/>
        </w:rPr>
        <w:t>i</w:t>
      </w:r>
      <w:r w:rsidRPr="0073403E">
        <w:rPr>
          <w:color w:val="444444"/>
        </w:rPr>
        <w:t xml:space="preserve"> alla vite, sappiano diffondere quella linfa vitale che deriva dall’unione con Cristo.</w:t>
      </w:r>
      <w:r w:rsidR="00D57A39">
        <w:rPr>
          <w:color w:val="444444"/>
          <w:lang w:val="es-ES"/>
        </w:rPr>
        <w:t xml:space="preserve"> </w:t>
      </w:r>
      <w:r w:rsidRPr="00D57A39">
        <w:rPr>
          <w:b/>
          <w:bCs/>
          <w:color w:val="444444"/>
        </w:rPr>
        <w:t>Noi ti preghiamo…</w:t>
      </w:r>
    </w:p>
    <w:p w14:paraId="6AB3AFB9" w14:textId="65A67D4A" w:rsidR="0073403E" w:rsidRPr="0073403E" w:rsidRDefault="0073403E" w:rsidP="0073403E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lang w:val="es-ES"/>
        </w:rPr>
      </w:pPr>
      <w:r w:rsidRPr="007322FD">
        <w:rPr>
          <w:b/>
          <w:bCs/>
          <w:color w:val="000000"/>
        </w:rPr>
        <w:lastRenderedPageBreak/>
        <w:t>Per coloro che hai scelto</w:t>
      </w:r>
      <w:r w:rsidRPr="0073403E">
        <w:rPr>
          <w:color w:val="000000"/>
        </w:rPr>
        <w:t>: i religiosi e le religiose. Dona</w:t>
      </w:r>
      <w:r w:rsidR="007322FD">
        <w:rPr>
          <w:color w:val="000000"/>
        </w:rPr>
        <w:t xml:space="preserve"> loro</w:t>
      </w:r>
      <w:r w:rsidRPr="0073403E">
        <w:rPr>
          <w:color w:val="000000"/>
        </w:rPr>
        <w:t xml:space="preserve"> Signore, un servizio perseverante nella tua volontà. Perché cerchi</w:t>
      </w:r>
      <w:r w:rsidR="007322FD">
        <w:rPr>
          <w:color w:val="000000"/>
        </w:rPr>
        <w:t>n</w:t>
      </w:r>
      <w:r w:rsidRPr="0073403E">
        <w:rPr>
          <w:color w:val="000000"/>
        </w:rPr>
        <w:t>o con tutte le forze il regno dei cieli e la tua giustizia. </w:t>
      </w:r>
      <w:r w:rsidRPr="0073403E">
        <w:rPr>
          <w:b/>
          <w:bCs/>
          <w:color w:val="444444"/>
        </w:rPr>
        <w:t>Noi ti preghiamo…</w:t>
      </w:r>
    </w:p>
    <w:p w14:paraId="0FFA7F6C" w14:textId="593374FF" w:rsidR="00DA4D51" w:rsidRDefault="0073403E" w:rsidP="00DA4D51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lang w:val="es-ES"/>
        </w:rPr>
      </w:pPr>
      <w:r w:rsidRPr="007322FD">
        <w:rPr>
          <w:b/>
          <w:bCs/>
          <w:color w:val="444444"/>
        </w:rPr>
        <w:t>Per i giovani</w:t>
      </w:r>
      <w:r w:rsidR="007322FD">
        <w:rPr>
          <w:color w:val="444444"/>
        </w:rPr>
        <w:t xml:space="preserve">: </w:t>
      </w:r>
      <w:r w:rsidRPr="0073403E">
        <w:rPr>
          <w:color w:val="444444"/>
        </w:rPr>
        <w:t xml:space="preserve">sappiano accogliere generosamente il </w:t>
      </w:r>
      <w:r w:rsidR="007322FD">
        <w:rPr>
          <w:color w:val="444444"/>
        </w:rPr>
        <w:t xml:space="preserve">tuo </w:t>
      </w:r>
      <w:r w:rsidRPr="0073403E">
        <w:rPr>
          <w:color w:val="444444"/>
        </w:rPr>
        <w:t>progetto su di loro e lo facciano proprio attraverso atti concreti di generoso servizio ai fratelli. </w:t>
      </w:r>
      <w:r w:rsidRPr="0073403E">
        <w:rPr>
          <w:b/>
          <w:bCs/>
          <w:color w:val="444444"/>
        </w:rPr>
        <w:t>Noi ti preghiamo…</w:t>
      </w:r>
    </w:p>
    <w:p w14:paraId="76BFFC38" w14:textId="69335158" w:rsidR="00DA4D51" w:rsidRPr="00DA4D51" w:rsidRDefault="00DA4D51" w:rsidP="00DA4D51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lang w:val="es-ES"/>
        </w:rPr>
      </w:pPr>
      <w:r w:rsidRPr="007322FD">
        <w:rPr>
          <w:b/>
          <w:bCs/>
          <w:color w:val="444444"/>
          <w:lang w:val="es-ES"/>
        </w:rPr>
        <w:t>Per il nostro Seminario</w:t>
      </w:r>
      <w:r>
        <w:rPr>
          <w:color w:val="444444"/>
          <w:lang w:val="es-ES"/>
        </w:rPr>
        <w:t>: per il vescovo, i superiori e i seminaristi. Effondi su di</w:t>
      </w:r>
      <w:r w:rsidR="003B6712">
        <w:rPr>
          <w:color w:val="444444"/>
          <w:lang w:val="es-ES"/>
        </w:rPr>
        <w:t xml:space="preserve"> </w:t>
      </w:r>
      <w:r>
        <w:rPr>
          <w:color w:val="444444"/>
          <w:lang w:val="es-ES"/>
        </w:rPr>
        <w:t xml:space="preserve">loro Signore </w:t>
      </w:r>
      <w:r w:rsidR="003B6712">
        <w:rPr>
          <w:color w:val="444444"/>
          <w:lang w:val="es-ES"/>
        </w:rPr>
        <w:t xml:space="preserve">il tuo Spirito che li illumini e li sostenga nel percorso della formazione al sacerdozio. </w:t>
      </w:r>
      <w:r w:rsidR="003B6712" w:rsidRPr="003B6712">
        <w:rPr>
          <w:b/>
          <w:bCs/>
          <w:color w:val="444444"/>
          <w:lang w:val="es-ES"/>
        </w:rPr>
        <w:t>Noi ti preghiamo...</w:t>
      </w:r>
    </w:p>
    <w:p w14:paraId="2ADBBC80" w14:textId="3ACDCDDA" w:rsidR="007322FD" w:rsidRPr="007322FD" w:rsidRDefault="0073403E" w:rsidP="007322FD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lang w:val="es-ES"/>
        </w:rPr>
      </w:pPr>
      <w:r w:rsidRPr="0073403E">
        <w:rPr>
          <w:color w:val="444444"/>
          <w:lang w:val="es-ES"/>
        </w:rPr>
        <w:t>Perché il Signore conceda la grazia della guarigione ai malati, consoli il dolore di chi è nel pianto e preservi l’umanità intera dal flagello della malattia e da ogni tribolazione. </w:t>
      </w:r>
      <w:r w:rsidRPr="0073403E">
        <w:rPr>
          <w:b/>
          <w:bCs/>
          <w:color w:val="444444"/>
        </w:rPr>
        <w:t>Noi ti preghiamo…</w:t>
      </w:r>
    </w:p>
    <w:p w14:paraId="5B7E9C6E" w14:textId="77777777" w:rsidR="007322FD" w:rsidRDefault="007322FD" w:rsidP="007322FD">
      <w:pPr>
        <w:pStyle w:val="NormaleWeb"/>
        <w:shd w:val="clear" w:color="auto" w:fill="FFFFFF"/>
        <w:spacing w:before="0" w:beforeAutospacing="0" w:after="0" w:afterAutospacing="0"/>
        <w:ind w:left="1287"/>
        <w:jc w:val="both"/>
        <w:rPr>
          <w:color w:val="444444"/>
          <w:lang w:val="es-ES"/>
        </w:rPr>
      </w:pPr>
    </w:p>
    <w:p w14:paraId="264EF8E1" w14:textId="4ADB55FD" w:rsidR="007322FD" w:rsidRPr="007322FD" w:rsidRDefault="007322FD" w:rsidP="007322FD">
      <w:pPr>
        <w:pStyle w:val="NormaleWeb"/>
        <w:shd w:val="clear" w:color="auto" w:fill="FFFFFF"/>
        <w:spacing w:before="0" w:beforeAutospacing="0" w:after="0" w:afterAutospacing="0"/>
        <w:ind w:left="1287" w:firstLine="567"/>
        <w:jc w:val="both"/>
        <w:rPr>
          <w:color w:val="444444"/>
          <w:lang w:val="es-ES"/>
        </w:rPr>
      </w:pPr>
      <w:r w:rsidRPr="007322FD">
        <w:rPr>
          <w:i/>
          <w:iCs/>
          <w:color w:val="444444"/>
          <w:sz w:val="22"/>
          <w:szCs w:val="22"/>
        </w:rPr>
        <w:t>Una pausa di silenzio per esprimere a voce alta o nel segreto de proprio cuore le intenzioni che lo Spirito suggerisce a ciascuno</w:t>
      </w:r>
    </w:p>
    <w:p w14:paraId="56F2C952" w14:textId="3B2221BC" w:rsidR="00D57A39" w:rsidRDefault="00D57A39" w:rsidP="00D57A39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444444"/>
        </w:rPr>
      </w:pPr>
    </w:p>
    <w:p w14:paraId="3FA33EC8" w14:textId="77777777" w:rsidR="00E50D30" w:rsidRDefault="00D57A39" w:rsidP="00E50D30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444444"/>
        </w:rPr>
      </w:pPr>
      <w:r>
        <w:rPr>
          <w:b/>
          <w:bCs/>
          <w:color w:val="444444"/>
        </w:rPr>
        <w:t>Padre nostro</w:t>
      </w:r>
    </w:p>
    <w:p w14:paraId="1002F1E2" w14:textId="77777777" w:rsidR="00E50D30" w:rsidRDefault="00E50D30" w:rsidP="00E50D30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444444"/>
        </w:rPr>
      </w:pPr>
    </w:p>
    <w:p w14:paraId="25D6030A" w14:textId="77777777" w:rsidR="00E50D30" w:rsidRPr="00E50D30" w:rsidRDefault="00E50D30" w:rsidP="00E50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D30">
        <w:rPr>
          <w:rFonts w:ascii="Times New Roman" w:hAnsi="Times New Roman" w:cs="Times New Roman"/>
          <w:sz w:val="24"/>
          <w:szCs w:val="24"/>
        </w:rPr>
        <w:t xml:space="preserve">O Padre, che alla scuola del Cristo tuo Figlio insegni ai tuoi ministri non a farsi servire, ma a servire i fratelli, concedi loro di essere instancabili nel dono di sé, vigilanti nella preghiera, lieti ed accoglienti nel servizio della comunità. </w:t>
      </w:r>
    </w:p>
    <w:p w14:paraId="1BD9DD06" w14:textId="77777777" w:rsidR="00E50D30" w:rsidRPr="00E50D30" w:rsidRDefault="00E50D30" w:rsidP="00E50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D30">
        <w:rPr>
          <w:rFonts w:ascii="Times New Roman" w:hAnsi="Times New Roman" w:cs="Times New Roman"/>
          <w:sz w:val="24"/>
          <w:szCs w:val="24"/>
        </w:rPr>
        <w:t>Per il nostro Signore Gesù Cristo, tuo Figlio, che è Dio, e vive e regna con te, nell’unità dello Spirito Santo, per tutti i secoli dei secoli.</w:t>
      </w:r>
    </w:p>
    <w:p w14:paraId="1D9F58F0" w14:textId="5C9A71E0" w:rsidR="0073403E" w:rsidRDefault="0073403E" w:rsidP="00E50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D30">
        <w:rPr>
          <w:rFonts w:ascii="Times New Roman" w:hAnsi="Times New Roman" w:cs="Times New Roman"/>
          <w:sz w:val="24"/>
          <w:szCs w:val="24"/>
        </w:rPr>
        <w:t>Amen</w:t>
      </w:r>
    </w:p>
    <w:p w14:paraId="2C0F7DD6" w14:textId="695B3DF3" w:rsidR="00E50D30" w:rsidRDefault="00E50D30" w:rsidP="00E50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6490DB" w14:textId="5F5F7C23" w:rsidR="00E50D30" w:rsidRPr="00E50D30" w:rsidRDefault="00E50D30" w:rsidP="00E50D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444444"/>
          <w:lang w:eastAsia="it-IT"/>
        </w:rPr>
      </w:pPr>
      <w:r w:rsidRPr="00E50D30">
        <w:rPr>
          <w:rFonts w:ascii="Times New Roman" w:eastAsia="Times New Roman" w:hAnsi="Times New Roman" w:cs="Times New Roman"/>
          <w:i/>
          <w:iCs/>
          <w:color w:val="444444"/>
          <w:lang w:eastAsia="it-IT"/>
        </w:rPr>
        <w:t>In chiesa si conclude con la benedizione eucaristica. In famiglia con un gesto di venerazione del Crocifisso.</w:t>
      </w:r>
    </w:p>
    <w:p w14:paraId="4B4A026E" w14:textId="77777777" w:rsidR="00E50D30" w:rsidRDefault="00E50D30" w:rsidP="0073403E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444444"/>
        </w:rPr>
      </w:pPr>
    </w:p>
    <w:p w14:paraId="0523AE0E" w14:textId="7E5AA01B" w:rsidR="0073403E" w:rsidRDefault="0073403E" w:rsidP="0073403E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444444"/>
        </w:rPr>
      </w:pPr>
      <w:r w:rsidRPr="0073403E">
        <w:rPr>
          <w:b/>
          <w:bCs/>
          <w:color w:val="444444"/>
        </w:rPr>
        <w:t xml:space="preserve">Canto </w:t>
      </w:r>
      <w:r w:rsidR="00E50D30">
        <w:rPr>
          <w:b/>
          <w:bCs/>
          <w:color w:val="444444"/>
        </w:rPr>
        <w:t>f</w:t>
      </w:r>
      <w:r w:rsidRPr="0073403E">
        <w:rPr>
          <w:b/>
          <w:bCs/>
          <w:color w:val="444444"/>
        </w:rPr>
        <w:t>inale</w:t>
      </w:r>
      <w:r w:rsidR="00E50D30">
        <w:rPr>
          <w:b/>
          <w:bCs/>
          <w:color w:val="444444"/>
        </w:rPr>
        <w:t xml:space="preserve">: </w:t>
      </w:r>
      <w:r w:rsidR="00E50D30" w:rsidRPr="00E50D30">
        <w:rPr>
          <w:rFonts w:eastAsia="Arial"/>
          <w:b/>
          <w:bCs/>
          <w:iCs/>
          <w:sz w:val="22"/>
          <w:szCs w:val="22"/>
        </w:rPr>
        <w:t>Magnifica il Signore anima mia</w:t>
      </w:r>
    </w:p>
    <w:p w14:paraId="62AF8BF2" w14:textId="77777777" w:rsidR="00E50D30" w:rsidRDefault="00E50D30" w:rsidP="00E50D30">
      <w:pPr>
        <w:spacing w:after="0" w:line="240" w:lineRule="auto"/>
        <w:ind w:firstLine="567"/>
        <w:rPr>
          <w:rFonts w:ascii="Times New Roman" w:eastAsia="Arial" w:hAnsi="Times New Roman" w:cs="Times New Roman"/>
          <w:i/>
        </w:rPr>
      </w:pPr>
      <w:r w:rsidRPr="00E50D30">
        <w:rPr>
          <w:rFonts w:ascii="Times New Roman" w:eastAsia="Arial" w:hAnsi="Times New Roman" w:cs="Times New Roman"/>
          <w:i/>
        </w:rPr>
        <w:t>Magnifica il Signore anima mia</w:t>
      </w:r>
      <w:r w:rsidRPr="00E50D30">
        <w:rPr>
          <w:rFonts w:ascii="Times New Roman" w:eastAsia="Arial" w:hAnsi="Times New Roman" w:cs="Times New Roman"/>
          <w:i/>
        </w:rPr>
        <w:br/>
        <w:t>e il mio spirito esulta in Dio.</w:t>
      </w:r>
      <w:r w:rsidRPr="00E50D30">
        <w:rPr>
          <w:rFonts w:ascii="Times New Roman" w:eastAsia="Arial" w:hAnsi="Times New Roman" w:cs="Times New Roman"/>
          <w:i/>
        </w:rPr>
        <w:br/>
        <w:t>Alleluia, alleluia, alleluia,</w:t>
      </w:r>
      <w:r w:rsidRPr="00E50D30">
        <w:rPr>
          <w:rFonts w:ascii="Times New Roman" w:eastAsia="Arial" w:hAnsi="Times New Roman" w:cs="Times New Roman"/>
          <w:i/>
        </w:rPr>
        <w:br/>
        <w:t>alleluia, alleluia!</w:t>
      </w:r>
    </w:p>
    <w:p w14:paraId="49D07161" w14:textId="77777777" w:rsidR="00E50D30" w:rsidRDefault="00E50D30" w:rsidP="00E50D30">
      <w:pPr>
        <w:spacing w:after="0" w:line="240" w:lineRule="auto"/>
        <w:ind w:firstLine="567"/>
        <w:rPr>
          <w:rFonts w:ascii="Times New Roman" w:eastAsia="Arial" w:hAnsi="Times New Roman" w:cs="Times New Roman"/>
          <w:i/>
        </w:rPr>
      </w:pPr>
      <w:r w:rsidRPr="00E50D30">
        <w:rPr>
          <w:rFonts w:ascii="Times New Roman" w:eastAsia="Arial" w:hAnsi="Times New Roman" w:cs="Times New Roman"/>
          <w:i/>
        </w:rPr>
        <w:t>Perché ha guardato l'umiltà della sua serva:</w:t>
      </w:r>
      <w:r w:rsidRPr="00E50D30">
        <w:rPr>
          <w:rFonts w:ascii="Times New Roman" w:eastAsia="Arial" w:hAnsi="Times New Roman" w:cs="Times New Roman"/>
          <w:i/>
        </w:rPr>
        <w:br/>
        <w:t xml:space="preserve">ecco ora mi </w:t>
      </w:r>
      <w:proofErr w:type="spellStart"/>
      <w:r w:rsidRPr="00E50D30">
        <w:rPr>
          <w:rFonts w:ascii="Times New Roman" w:eastAsia="Arial" w:hAnsi="Times New Roman" w:cs="Times New Roman"/>
          <w:i/>
        </w:rPr>
        <w:t>chiameran</w:t>
      </w:r>
      <w:proofErr w:type="spellEnd"/>
      <w:r w:rsidRPr="00E50D30">
        <w:rPr>
          <w:rFonts w:ascii="Times New Roman" w:eastAsia="Arial" w:hAnsi="Times New Roman" w:cs="Times New Roman"/>
          <w:i/>
        </w:rPr>
        <w:t xml:space="preserve"> beata,</w:t>
      </w:r>
      <w:r w:rsidRPr="00E50D30">
        <w:rPr>
          <w:rFonts w:ascii="Times New Roman" w:eastAsia="Arial" w:hAnsi="Times New Roman" w:cs="Times New Roman"/>
          <w:i/>
        </w:rPr>
        <w:br/>
        <w:t>perché il potente mi ha fatto grandi cose</w:t>
      </w:r>
      <w:r w:rsidRPr="00E50D30">
        <w:rPr>
          <w:rFonts w:ascii="Times New Roman" w:eastAsia="Arial" w:hAnsi="Times New Roman" w:cs="Times New Roman"/>
          <w:i/>
        </w:rPr>
        <w:br/>
        <w:t>e santo è il suo nome.</w:t>
      </w:r>
      <w:r w:rsidRPr="00E50D30">
        <w:rPr>
          <w:rFonts w:ascii="Times New Roman" w:eastAsia="Arial" w:hAnsi="Times New Roman" w:cs="Times New Roman"/>
          <w:i/>
        </w:rPr>
        <w:br/>
        <w:t>Alleluia, alleluia!</w:t>
      </w:r>
    </w:p>
    <w:p w14:paraId="7A6012BD" w14:textId="4E16553A" w:rsidR="00E50D30" w:rsidRPr="00E50D30" w:rsidRDefault="00E50D30" w:rsidP="00E50D30">
      <w:pPr>
        <w:spacing w:after="0" w:line="240" w:lineRule="auto"/>
        <w:ind w:firstLine="567"/>
        <w:rPr>
          <w:rFonts w:ascii="Times New Roman" w:eastAsia="Arial" w:hAnsi="Times New Roman" w:cs="Times New Roman"/>
          <w:i/>
        </w:rPr>
      </w:pPr>
      <w:r w:rsidRPr="00E50D30">
        <w:rPr>
          <w:rFonts w:ascii="Times New Roman" w:eastAsia="Arial" w:hAnsi="Times New Roman" w:cs="Times New Roman"/>
          <w:i/>
        </w:rPr>
        <w:t>Ha spiegato la potenza del suo braccio,</w:t>
      </w:r>
      <w:r w:rsidRPr="00E50D30">
        <w:rPr>
          <w:rFonts w:ascii="Times New Roman" w:eastAsia="Arial" w:hAnsi="Times New Roman" w:cs="Times New Roman"/>
          <w:i/>
        </w:rPr>
        <w:br/>
        <w:t>ha disperso i superbi di cuore,</w:t>
      </w:r>
      <w:r w:rsidRPr="00E50D30">
        <w:rPr>
          <w:rFonts w:ascii="Times New Roman" w:eastAsia="Arial" w:hAnsi="Times New Roman" w:cs="Times New Roman"/>
          <w:i/>
        </w:rPr>
        <w:br/>
        <w:t>i potenti rovescia dai troni</w:t>
      </w:r>
      <w:r w:rsidRPr="00E50D30">
        <w:rPr>
          <w:rFonts w:ascii="Times New Roman" w:eastAsia="Arial" w:hAnsi="Times New Roman" w:cs="Times New Roman"/>
          <w:i/>
        </w:rPr>
        <w:br/>
        <w:t>e innalza gli umili</w:t>
      </w:r>
      <w:r w:rsidRPr="00E50D30">
        <w:rPr>
          <w:rFonts w:ascii="Times New Roman" w:eastAsia="Arial" w:hAnsi="Times New Roman" w:cs="Times New Roman"/>
          <w:i/>
        </w:rPr>
        <w:br/>
        <w:t>e li ricolma di ogni bene.</w:t>
      </w:r>
    </w:p>
    <w:p w14:paraId="43273E42" w14:textId="77777777" w:rsidR="004E1CFE" w:rsidRDefault="004E1CFE" w:rsidP="0073403E">
      <w:pPr>
        <w:spacing w:after="0" w:line="240" w:lineRule="auto"/>
        <w:ind w:firstLine="567"/>
        <w:jc w:val="both"/>
      </w:pPr>
    </w:p>
    <w:sectPr w:rsidR="004E1C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15142"/>
    <w:multiLevelType w:val="multilevel"/>
    <w:tmpl w:val="108E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CE7B3C"/>
    <w:multiLevelType w:val="multilevel"/>
    <w:tmpl w:val="E2F8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EC7ECF"/>
    <w:multiLevelType w:val="multilevel"/>
    <w:tmpl w:val="6444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2A4CA4"/>
    <w:multiLevelType w:val="multilevel"/>
    <w:tmpl w:val="F678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C304D3"/>
    <w:multiLevelType w:val="multilevel"/>
    <w:tmpl w:val="7AEE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3E"/>
    <w:rsid w:val="002279BC"/>
    <w:rsid w:val="003B6712"/>
    <w:rsid w:val="003C61D5"/>
    <w:rsid w:val="004B0A67"/>
    <w:rsid w:val="004E1CFE"/>
    <w:rsid w:val="007220A9"/>
    <w:rsid w:val="007322FD"/>
    <w:rsid w:val="0073403E"/>
    <w:rsid w:val="00734062"/>
    <w:rsid w:val="00770F50"/>
    <w:rsid w:val="00D57A39"/>
    <w:rsid w:val="00DA4D51"/>
    <w:rsid w:val="00E5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7455"/>
  <w15:chartTrackingRefBased/>
  <w15:docId w15:val="{1C932F89-6949-4D7C-9675-1AB52D88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70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3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verse">
    <w:name w:val="verse"/>
    <w:basedOn w:val="Carpredefinitoparagrafo"/>
    <w:rsid w:val="007220A9"/>
  </w:style>
  <w:style w:type="character" w:customStyle="1" w:styleId="text-to-speech">
    <w:name w:val="text-to-speech"/>
    <w:basedOn w:val="Carpredefinitoparagrafo"/>
    <w:rsid w:val="007220A9"/>
  </w:style>
  <w:style w:type="character" w:customStyle="1" w:styleId="versechapter">
    <w:name w:val="verse_chapter"/>
    <w:basedOn w:val="Carpredefinitoparagrafo"/>
    <w:rsid w:val="007220A9"/>
  </w:style>
  <w:style w:type="character" w:customStyle="1" w:styleId="versenumber">
    <w:name w:val="verse_number"/>
    <w:basedOn w:val="Carpredefinitoparagrafo"/>
    <w:rsid w:val="007220A9"/>
  </w:style>
  <w:style w:type="character" w:customStyle="1" w:styleId="Titolo2Carattere">
    <w:name w:val="Titolo 2 Carattere"/>
    <w:basedOn w:val="Carpredefinitoparagrafo"/>
    <w:link w:val="Titolo2"/>
    <w:uiPriority w:val="9"/>
    <w:rsid w:val="00770F5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734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5</cp:revision>
  <dcterms:created xsi:type="dcterms:W3CDTF">2020-11-02T10:37:00Z</dcterms:created>
  <dcterms:modified xsi:type="dcterms:W3CDTF">2020-11-04T09:31:00Z</dcterms:modified>
</cp:coreProperties>
</file>